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6286C" w14:textId="42B02D07" w:rsidR="001162C1" w:rsidRDefault="001162C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C3EDB" wp14:editId="65EFD572">
                <wp:simplePos x="0" y="0"/>
                <wp:positionH relativeFrom="column">
                  <wp:posOffset>-76200</wp:posOffset>
                </wp:positionH>
                <wp:positionV relativeFrom="paragraph">
                  <wp:posOffset>-504826</wp:posOffset>
                </wp:positionV>
                <wp:extent cx="6200775" cy="1095375"/>
                <wp:effectExtent l="0" t="0" r="9525" b="9525"/>
                <wp:wrapNone/>
                <wp:docPr id="8657594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FABF61" w14:textId="77777777" w:rsidR="001162C1" w:rsidRDefault="001162C1" w:rsidP="001162C1">
                            <w:r>
                              <w:t>Alaska History Completion Checklist</w:t>
                            </w:r>
                          </w:p>
                          <w:p w14:paraId="3C8CDE21" w14:textId="2317C0D7" w:rsidR="001162C1" w:rsidRDefault="001162C1" w:rsidP="001162C1">
                            <w:r>
                              <w:t>The list below is a quick and easy way to get parental initials and grades for each assignment of the course.  Each lesson has the unit number (1,</w:t>
                            </w:r>
                            <w:proofErr w:type="gramStart"/>
                            <w:r>
                              <w:t>2,3,…</w:t>
                            </w:r>
                            <w:proofErr w:type="gramEnd"/>
                            <w:r>
                              <w:t>) and the assignment within that unit (</w:t>
                            </w:r>
                            <w:proofErr w:type="spellStart"/>
                            <w:r>
                              <w:t>a,b,c</w:t>
                            </w:r>
                            <w:proofErr w:type="spellEnd"/>
                            <w:r>
                              <w:t>,…).  After student completes each assignment, initial and give a grade (if possible) in the blank next to the assignment.</w:t>
                            </w:r>
                          </w:p>
                          <w:p w14:paraId="279EC5A9" w14:textId="77777777" w:rsidR="001162C1" w:rsidRDefault="001162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C3ED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pt;margin-top:-39.75pt;width:488.25pt;height:8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" fillcolor="white [3201]" stroked="f" strokeweight=".5pt">
                <v:textbox>
                  <w:txbxContent>
                    <w:p w14:paraId="66FABF61" w14:textId="77777777" w:rsidR="001162C1" w:rsidRDefault="001162C1" w:rsidP="001162C1">
                      <w:r>
                        <w:t>Alaska History Completion Checklist</w:t>
                      </w:r>
                    </w:p>
                    <w:p w14:paraId="3C8CDE21" w14:textId="2317C0D7" w:rsidR="001162C1" w:rsidRDefault="001162C1" w:rsidP="001162C1">
                      <w:r>
                        <w:t>The list below is a quick and easy way to get parental initials and grades for each assignment of the course.  Each lesson has the unit number (1,</w:t>
                      </w:r>
                      <w:proofErr w:type="gramStart"/>
                      <w:r>
                        <w:t>2,3,…</w:t>
                      </w:r>
                      <w:proofErr w:type="gramEnd"/>
                      <w:r>
                        <w:t>) and the assignment within that unit (</w:t>
                      </w:r>
                      <w:proofErr w:type="spellStart"/>
                      <w:r>
                        <w:t>a,b,c</w:t>
                      </w:r>
                      <w:proofErr w:type="spellEnd"/>
                      <w:r>
                        <w:t>,…).  After student completes each assignment, initial and give a grade (if possible) in the blank next to the assignment.</w:t>
                      </w:r>
                    </w:p>
                    <w:p w14:paraId="279EC5A9" w14:textId="77777777" w:rsidR="001162C1" w:rsidRDefault="001162C1"/>
                  </w:txbxContent>
                </v:textbox>
              </v:shape>
            </w:pict>
          </mc:Fallback>
        </mc:AlternateContent>
      </w:r>
    </w:p>
    <w:p w14:paraId="76CC7DDA" w14:textId="77777777" w:rsidR="001162C1" w:rsidRDefault="001162C1"/>
    <w:p w14:paraId="7BBCADDF" w14:textId="77777777" w:rsidR="001162C1" w:rsidRDefault="001162C1"/>
    <w:p w14:paraId="71008ED5" w14:textId="5145BEFC" w:rsidR="001162C1" w:rsidRDefault="001162C1">
      <w:r>
        <w:t>__________1a</w:t>
      </w:r>
    </w:p>
    <w:p w14:paraId="40C2B84C" w14:textId="3F49FA0E" w:rsidR="001162C1" w:rsidRDefault="001162C1">
      <w:r>
        <w:t>__________</w:t>
      </w:r>
      <w:r>
        <w:t>1b</w:t>
      </w:r>
    </w:p>
    <w:p w14:paraId="7C4B689A" w14:textId="42305E3A" w:rsidR="001162C1" w:rsidRDefault="001162C1">
      <w:r>
        <w:t>__________</w:t>
      </w:r>
      <w:r>
        <w:t>1c</w:t>
      </w:r>
    </w:p>
    <w:p w14:paraId="71328B18" w14:textId="0DFC0EDF" w:rsidR="001162C1" w:rsidRDefault="001162C1">
      <w:r>
        <w:t>__________</w:t>
      </w:r>
      <w:r>
        <w:t>1d</w:t>
      </w:r>
    </w:p>
    <w:p w14:paraId="59DBAB30" w14:textId="51E6F921" w:rsidR="001162C1" w:rsidRDefault="001162C1">
      <w:r>
        <w:t>__________</w:t>
      </w:r>
      <w:r>
        <w:t>1e</w:t>
      </w:r>
    </w:p>
    <w:p w14:paraId="521357E8" w14:textId="10AD0F0F" w:rsidR="001162C1" w:rsidRDefault="001162C1" w:rsidP="001162C1">
      <w:r>
        <w:t>__________</w:t>
      </w:r>
      <w:r>
        <w:t>2a</w:t>
      </w:r>
    </w:p>
    <w:p w14:paraId="3372B2CC" w14:textId="699F0F1D" w:rsidR="001162C1" w:rsidRDefault="001162C1" w:rsidP="001162C1">
      <w:r>
        <w:t>__________</w:t>
      </w:r>
      <w:r>
        <w:t>2b</w:t>
      </w:r>
    </w:p>
    <w:p w14:paraId="0E6DDB01" w14:textId="0DAA8B1A" w:rsidR="001162C1" w:rsidRDefault="001162C1" w:rsidP="001162C1">
      <w:r>
        <w:t>__________</w:t>
      </w:r>
      <w:r>
        <w:t>2c</w:t>
      </w:r>
    </w:p>
    <w:p w14:paraId="40BD79DA" w14:textId="4927DE83" w:rsidR="001162C1" w:rsidRDefault="001162C1" w:rsidP="001162C1">
      <w:r>
        <w:t>__________</w:t>
      </w:r>
      <w:r>
        <w:t>2d</w:t>
      </w:r>
    </w:p>
    <w:p w14:paraId="4BDD6DEC" w14:textId="4FC9B512" w:rsidR="001162C1" w:rsidRDefault="001162C1" w:rsidP="001162C1">
      <w:r>
        <w:t>__________</w:t>
      </w:r>
      <w:r>
        <w:t>2e</w:t>
      </w:r>
    </w:p>
    <w:p w14:paraId="5D212A86" w14:textId="175C75DF" w:rsidR="001162C1" w:rsidRDefault="001162C1" w:rsidP="001162C1">
      <w:r>
        <w:t>__________</w:t>
      </w:r>
      <w:r>
        <w:t>3a</w:t>
      </w:r>
    </w:p>
    <w:p w14:paraId="37339CC2" w14:textId="5459CAE5" w:rsidR="001162C1" w:rsidRDefault="001162C1" w:rsidP="001162C1">
      <w:r>
        <w:t>__________</w:t>
      </w:r>
      <w:r>
        <w:t>3b</w:t>
      </w:r>
    </w:p>
    <w:p w14:paraId="387EA332" w14:textId="4772B666" w:rsidR="001162C1" w:rsidRDefault="001162C1" w:rsidP="001162C1">
      <w:r>
        <w:t>__________</w:t>
      </w:r>
      <w:r>
        <w:t>3c</w:t>
      </w:r>
    </w:p>
    <w:p w14:paraId="36C26D44" w14:textId="7377DA62" w:rsidR="001162C1" w:rsidRDefault="001162C1" w:rsidP="001162C1">
      <w:r>
        <w:t>__________</w:t>
      </w:r>
      <w:r>
        <w:t>3d</w:t>
      </w:r>
    </w:p>
    <w:p w14:paraId="5771F959" w14:textId="2186AF6F" w:rsidR="001162C1" w:rsidRDefault="001162C1" w:rsidP="001162C1">
      <w:r>
        <w:t>__________</w:t>
      </w:r>
      <w:r>
        <w:t>3e</w:t>
      </w:r>
    </w:p>
    <w:p w14:paraId="26044860" w14:textId="593A7192" w:rsidR="001162C1" w:rsidRDefault="001162C1" w:rsidP="001162C1">
      <w:r>
        <w:t>__________</w:t>
      </w:r>
      <w:r>
        <w:t>3f</w:t>
      </w:r>
    </w:p>
    <w:p w14:paraId="2175B763" w14:textId="0A033976" w:rsidR="001162C1" w:rsidRDefault="001162C1" w:rsidP="001162C1">
      <w:r>
        <w:t>__________</w:t>
      </w:r>
      <w:r>
        <w:t>4a</w:t>
      </w:r>
    </w:p>
    <w:p w14:paraId="3CA578A2" w14:textId="72884B92" w:rsidR="001162C1" w:rsidRDefault="001162C1" w:rsidP="001162C1">
      <w:r>
        <w:t>__________</w:t>
      </w:r>
      <w:r>
        <w:t>4b</w:t>
      </w:r>
    </w:p>
    <w:p w14:paraId="23CC303E" w14:textId="00DAE3DA" w:rsidR="001162C1" w:rsidRDefault="001162C1" w:rsidP="001162C1">
      <w:r>
        <w:t>__________</w:t>
      </w:r>
      <w:r>
        <w:t>4c</w:t>
      </w:r>
    </w:p>
    <w:p w14:paraId="5AD4E477" w14:textId="7220D54A" w:rsidR="001162C1" w:rsidRDefault="001162C1" w:rsidP="001162C1">
      <w:r>
        <w:t>__________</w:t>
      </w:r>
      <w:r>
        <w:t>4e</w:t>
      </w:r>
    </w:p>
    <w:p w14:paraId="49FAD90C" w14:textId="6467BFA6" w:rsidR="001162C1" w:rsidRDefault="001162C1" w:rsidP="001162C1">
      <w:r>
        <w:t>__________</w:t>
      </w:r>
      <w:r>
        <w:t>5a</w:t>
      </w:r>
    </w:p>
    <w:p w14:paraId="046FB15A" w14:textId="5C075E7E" w:rsidR="001162C1" w:rsidRDefault="001162C1" w:rsidP="001162C1">
      <w:r>
        <w:t>__________</w:t>
      </w:r>
      <w:r>
        <w:t>5b</w:t>
      </w:r>
    </w:p>
    <w:p w14:paraId="7F291AE0" w14:textId="169E14FD" w:rsidR="001162C1" w:rsidRDefault="001162C1" w:rsidP="001162C1">
      <w:r>
        <w:t>__________</w:t>
      </w:r>
      <w:r>
        <w:t>5c</w:t>
      </w:r>
    </w:p>
    <w:p w14:paraId="6412D499" w14:textId="6E4EBA21" w:rsidR="001162C1" w:rsidRDefault="001162C1" w:rsidP="001162C1">
      <w:r>
        <w:t>__________</w:t>
      </w:r>
      <w:r>
        <w:t>5d</w:t>
      </w:r>
    </w:p>
    <w:p w14:paraId="477D4C9B" w14:textId="5E81139C" w:rsidR="001162C1" w:rsidRDefault="001162C1" w:rsidP="001162C1">
      <w:r>
        <w:t>__________</w:t>
      </w:r>
      <w:r>
        <w:t>5e</w:t>
      </w:r>
      <w:r w:rsidRPr="001162C1">
        <w:t xml:space="preserve"> </w:t>
      </w:r>
    </w:p>
    <w:p w14:paraId="6D7522F6" w14:textId="77777777" w:rsidR="001162C1" w:rsidRDefault="001162C1" w:rsidP="001162C1"/>
    <w:p w14:paraId="18516409" w14:textId="2CF0ACED" w:rsidR="001162C1" w:rsidRDefault="001162C1" w:rsidP="001162C1"/>
    <w:p w14:paraId="65130692" w14:textId="07B0FD50" w:rsidR="001162C1" w:rsidRDefault="001162C1" w:rsidP="001162C1"/>
    <w:p w14:paraId="30193502" w14:textId="77777777" w:rsidR="001162C1" w:rsidRDefault="001162C1"/>
    <w:p w14:paraId="50C204CA" w14:textId="02F2B98D" w:rsidR="001162C1" w:rsidRDefault="001162C1">
      <w:r>
        <w:t>__________</w:t>
      </w:r>
      <w:r>
        <w:t>5f</w:t>
      </w:r>
    </w:p>
    <w:p w14:paraId="059C0F02" w14:textId="02A6BD25" w:rsidR="001162C1" w:rsidRDefault="001162C1">
      <w:r>
        <w:t>__________</w:t>
      </w:r>
      <w:r>
        <w:t>5g</w:t>
      </w:r>
    </w:p>
    <w:p w14:paraId="5580EAAD" w14:textId="0010F56B" w:rsidR="001162C1" w:rsidRDefault="001162C1">
      <w:r>
        <w:t>__________</w:t>
      </w:r>
      <w:r>
        <w:t>5h</w:t>
      </w:r>
    </w:p>
    <w:p w14:paraId="13848973" w14:textId="6D20FAB7" w:rsidR="001162C1" w:rsidRDefault="001162C1">
      <w:r>
        <w:t>__________</w:t>
      </w:r>
      <w:r>
        <w:t>6a</w:t>
      </w:r>
    </w:p>
    <w:p w14:paraId="05ED15FB" w14:textId="253CEB91" w:rsidR="001162C1" w:rsidRDefault="001162C1">
      <w:r>
        <w:t>__________</w:t>
      </w:r>
      <w:r>
        <w:t>6b</w:t>
      </w:r>
    </w:p>
    <w:p w14:paraId="1E9AFE93" w14:textId="6CD73FB6" w:rsidR="001162C1" w:rsidRDefault="001162C1">
      <w:r>
        <w:t>__________</w:t>
      </w:r>
      <w:r>
        <w:t>6c</w:t>
      </w:r>
    </w:p>
    <w:p w14:paraId="5223863A" w14:textId="75229E60" w:rsidR="001162C1" w:rsidRDefault="00794622">
      <w:r>
        <w:t>__________</w:t>
      </w:r>
      <w:r>
        <w:t>7a</w:t>
      </w:r>
    </w:p>
    <w:p w14:paraId="6CCB1E8C" w14:textId="21F64DE1" w:rsidR="00794622" w:rsidRDefault="00794622">
      <w:r>
        <w:t>__________</w:t>
      </w:r>
      <w:r>
        <w:t>7b</w:t>
      </w:r>
    </w:p>
    <w:p w14:paraId="5309A3E9" w14:textId="44C45E13" w:rsidR="00794622" w:rsidRDefault="00794622">
      <w:r>
        <w:t>__________</w:t>
      </w:r>
      <w:r>
        <w:t>7c</w:t>
      </w:r>
    </w:p>
    <w:p w14:paraId="5F74FBCB" w14:textId="7876193C" w:rsidR="00794622" w:rsidRDefault="00794622">
      <w:r>
        <w:t>__________</w:t>
      </w:r>
      <w:r>
        <w:t>7d</w:t>
      </w:r>
    </w:p>
    <w:p w14:paraId="1E0FE53D" w14:textId="2F56BAF8" w:rsidR="00794622" w:rsidRDefault="00794622">
      <w:r>
        <w:t>__________</w:t>
      </w:r>
      <w:r>
        <w:t>8a</w:t>
      </w:r>
    </w:p>
    <w:p w14:paraId="5D43F104" w14:textId="23D8BDEF" w:rsidR="00794622" w:rsidRDefault="00794622">
      <w:r>
        <w:t>__________</w:t>
      </w:r>
      <w:r>
        <w:t>8b</w:t>
      </w:r>
    </w:p>
    <w:p w14:paraId="5F0DA637" w14:textId="5C4C4B07" w:rsidR="00794622" w:rsidRDefault="00794622">
      <w:r>
        <w:t>__________</w:t>
      </w:r>
      <w:r>
        <w:t>8c</w:t>
      </w:r>
    </w:p>
    <w:p w14:paraId="44437C37" w14:textId="41F3EA19" w:rsidR="00794622" w:rsidRDefault="00794622">
      <w:r>
        <w:t>__________</w:t>
      </w:r>
      <w:r>
        <w:t>8d</w:t>
      </w:r>
    </w:p>
    <w:p w14:paraId="561DFA2A" w14:textId="07185851" w:rsidR="00794622" w:rsidRDefault="00794622">
      <w:r>
        <w:t>__________</w:t>
      </w:r>
      <w:r>
        <w:t>8e</w:t>
      </w:r>
    </w:p>
    <w:p w14:paraId="54003D41" w14:textId="3BA235C3" w:rsidR="00794622" w:rsidRDefault="00794622">
      <w:r>
        <w:t>__________</w:t>
      </w:r>
      <w:r>
        <w:t>8f</w:t>
      </w:r>
    </w:p>
    <w:p w14:paraId="5630908A" w14:textId="236A5879" w:rsidR="00794622" w:rsidRDefault="00794622">
      <w:r>
        <w:t>__________</w:t>
      </w:r>
      <w:r>
        <w:t>9a</w:t>
      </w:r>
    </w:p>
    <w:p w14:paraId="02408EAE" w14:textId="55A8D685" w:rsidR="00794622" w:rsidRDefault="00794622">
      <w:r>
        <w:t>__________</w:t>
      </w:r>
      <w:r>
        <w:t>9b</w:t>
      </w:r>
    </w:p>
    <w:p w14:paraId="664A91EA" w14:textId="58325C26" w:rsidR="00794622" w:rsidRDefault="00794622">
      <w:r>
        <w:t>__________</w:t>
      </w:r>
      <w:r>
        <w:t>10a</w:t>
      </w:r>
    </w:p>
    <w:p w14:paraId="41F4B262" w14:textId="728B9C45" w:rsidR="00794622" w:rsidRDefault="00794622">
      <w:r>
        <w:t>__________</w:t>
      </w:r>
      <w:r>
        <w:t>10b</w:t>
      </w:r>
    </w:p>
    <w:p w14:paraId="4DC6F117" w14:textId="09C3E445" w:rsidR="00794622" w:rsidRDefault="00794622">
      <w:r>
        <w:t>__________</w:t>
      </w:r>
      <w:r>
        <w:t>10c</w:t>
      </w:r>
    </w:p>
    <w:p w14:paraId="4720A982" w14:textId="2F581A9E" w:rsidR="00794622" w:rsidRDefault="00794622">
      <w:r>
        <w:t>__________</w:t>
      </w:r>
      <w:r>
        <w:t>10d</w:t>
      </w:r>
    </w:p>
    <w:p w14:paraId="7C961AF0" w14:textId="2A5BAF2C" w:rsidR="00794622" w:rsidRDefault="00794622">
      <w:r>
        <w:t>__________</w:t>
      </w:r>
      <w:r>
        <w:t>10e</w:t>
      </w:r>
    </w:p>
    <w:p w14:paraId="575D0262" w14:textId="707F4BF0" w:rsidR="00794622" w:rsidRDefault="00794622">
      <w:r>
        <w:t>__________</w:t>
      </w:r>
      <w:r>
        <w:t>11a</w:t>
      </w:r>
    </w:p>
    <w:p w14:paraId="0364D191" w14:textId="4087829B" w:rsidR="00794622" w:rsidRDefault="00794622">
      <w:r>
        <w:t>__________</w:t>
      </w:r>
      <w:r>
        <w:t>11b</w:t>
      </w:r>
    </w:p>
    <w:p w14:paraId="7DD00CDF" w14:textId="77777777" w:rsidR="00794622" w:rsidRDefault="00794622"/>
    <w:p w14:paraId="34B2F32C" w14:textId="77777777" w:rsidR="00794622" w:rsidRDefault="00794622"/>
    <w:p w14:paraId="1EFE676C" w14:textId="77777777" w:rsidR="00794622" w:rsidRDefault="00794622"/>
    <w:p w14:paraId="4057E124" w14:textId="77777777" w:rsidR="00794622" w:rsidRDefault="00794622"/>
    <w:p w14:paraId="6B12D8B0" w14:textId="6C94732E" w:rsidR="00794622" w:rsidRDefault="00794622">
      <w:r>
        <w:t>__________</w:t>
      </w:r>
      <w:r>
        <w:t>12a</w:t>
      </w:r>
    </w:p>
    <w:p w14:paraId="07B4D001" w14:textId="198455C7" w:rsidR="00794622" w:rsidRDefault="00794622">
      <w:r>
        <w:t>__________</w:t>
      </w:r>
      <w:r>
        <w:t>12b</w:t>
      </w:r>
    </w:p>
    <w:p w14:paraId="73E7D85C" w14:textId="7D7575EA" w:rsidR="00794622" w:rsidRDefault="00794622">
      <w:r>
        <w:t>__________</w:t>
      </w:r>
      <w:r>
        <w:t>12c</w:t>
      </w:r>
    </w:p>
    <w:p w14:paraId="2265CAE3" w14:textId="18B2F5EB" w:rsidR="00794622" w:rsidRDefault="00794622">
      <w:r>
        <w:t>__________</w:t>
      </w:r>
      <w:r>
        <w:t>12d</w:t>
      </w:r>
    </w:p>
    <w:p w14:paraId="68C2BDD6" w14:textId="4C517CC7" w:rsidR="00794622" w:rsidRDefault="00794622">
      <w:r>
        <w:t>__________</w:t>
      </w:r>
      <w:r>
        <w:t>12e</w:t>
      </w:r>
    </w:p>
    <w:p w14:paraId="68501A22" w14:textId="53C1A5FA" w:rsidR="00794622" w:rsidRDefault="00794622">
      <w:r>
        <w:t>__________</w:t>
      </w:r>
      <w:r>
        <w:t>12f</w:t>
      </w:r>
    </w:p>
    <w:p w14:paraId="49903D69" w14:textId="2565432C" w:rsidR="00794622" w:rsidRDefault="00794622">
      <w:r>
        <w:t>__________</w:t>
      </w:r>
      <w:r>
        <w:t>12g</w:t>
      </w:r>
    </w:p>
    <w:p w14:paraId="6AF07264" w14:textId="67557B5A" w:rsidR="00794622" w:rsidRDefault="00794622">
      <w:r>
        <w:t>__________</w:t>
      </w:r>
      <w:r>
        <w:t>13a</w:t>
      </w:r>
    </w:p>
    <w:p w14:paraId="60E1793D" w14:textId="75D27364" w:rsidR="00794622" w:rsidRDefault="00794622">
      <w:r>
        <w:t>__________</w:t>
      </w:r>
      <w:r>
        <w:t>13b</w:t>
      </w:r>
    </w:p>
    <w:p w14:paraId="47FCBF91" w14:textId="517E6916" w:rsidR="00794622" w:rsidRDefault="00794622">
      <w:r>
        <w:t>__________</w:t>
      </w:r>
      <w:r>
        <w:t>13c</w:t>
      </w:r>
    </w:p>
    <w:p w14:paraId="7C9B3B8E" w14:textId="5EE170C4" w:rsidR="00794622" w:rsidRDefault="00794622">
      <w:r>
        <w:t>__________</w:t>
      </w:r>
      <w:r>
        <w:t>13d</w:t>
      </w:r>
    </w:p>
    <w:p w14:paraId="3CA8DB60" w14:textId="08D36542" w:rsidR="00794622" w:rsidRDefault="00794622">
      <w:r>
        <w:t>__________</w:t>
      </w:r>
      <w:r>
        <w:t>14a</w:t>
      </w:r>
    </w:p>
    <w:p w14:paraId="2565718B" w14:textId="01F0501E" w:rsidR="00794622" w:rsidRDefault="00794622">
      <w:r>
        <w:t>__________</w:t>
      </w:r>
      <w:r>
        <w:t>14b</w:t>
      </w:r>
    </w:p>
    <w:p w14:paraId="2021ABFE" w14:textId="7AC70F81" w:rsidR="00794622" w:rsidRDefault="00794622">
      <w:r>
        <w:t>__________</w:t>
      </w:r>
      <w:r>
        <w:t>14c</w:t>
      </w:r>
    </w:p>
    <w:p w14:paraId="4F0C4E75" w14:textId="3C35404A" w:rsidR="00794622" w:rsidRDefault="00794622">
      <w:r>
        <w:t>__________</w:t>
      </w:r>
      <w:r>
        <w:t>14d</w:t>
      </w:r>
    </w:p>
    <w:p w14:paraId="533A0107" w14:textId="156AB2D3" w:rsidR="00794622" w:rsidRDefault="00794622">
      <w:r>
        <w:t>__________</w:t>
      </w:r>
      <w:r>
        <w:t>14e</w:t>
      </w:r>
    </w:p>
    <w:p w14:paraId="71AFB95B" w14:textId="2DC7B54D" w:rsidR="00794622" w:rsidRDefault="00794622">
      <w:r>
        <w:t>__________</w:t>
      </w:r>
      <w:r>
        <w:t>14f</w:t>
      </w:r>
    </w:p>
    <w:p w14:paraId="7CF1CAB5" w14:textId="117C4D00" w:rsidR="00794622" w:rsidRDefault="00794622">
      <w:r>
        <w:t>__________</w:t>
      </w:r>
      <w:r>
        <w:t>14g</w:t>
      </w:r>
    </w:p>
    <w:p w14:paraId="46FE509E" w14:textId="22FCC1EA" w:rsidR="00794622" w:rsidRDefault="00794622">
      <w:r>
        <w:t>__________</w:t>
      </w:r>
      <w:r>
        <w:t>15a</w:t>
      </w:r>
    </w:p>
    <w:p w14:paraId="26343031" w14:textId="65F83BAC" w:rsidR="00794622" w:rsidRDefault="00794622">
      <w:r>
        <w:t>__________</w:t>
      </w:r>
      <w:r>
        <w:t>15b</w:t>
      </w:r>
    </w:p>
    <w:p w14:paraId="0F89EFF8" w14:textId="5297E562" w:rsidR="00794622" w:rsidRDefault="00794622">
      <w:r>
        <w:t>__________</w:t>
      </w:r>
      <w:r>
        <w:t>15c</w:t>
      </w:r>
    </w:p>
    <w:p w14:paraId="62D3D234" w14:textId="6015973E" w:rsidR="00794622" w:rsidRDefault="00794622">
      <w:r>
        <w:t>__________</w:t>
      </w:r>
      <w:r>
        <w:t>16a</w:t>
      </w:r>
    </w:p>
    <w:p w14:paraId="481A0B5E" w14:textId="45105E07" w:rsidR="00794622" w:rsidRDefault="00794622">
      <w:r>
        <w:t>__________</w:t>
      </w:r>
      <w:r>
        <w:t>16b</w:t>
      </w:r>
    </w:p>
    <w:p w14:paraId="6F9D4801" w14:textId="5B676626" w:rsidR="00794622" w:rsidRDefault="00794622">
      <w:r>
        <w:t>__________</w:t>
      </w:r>
      <w:r>
        <w:t>16c</w:t>
      </w:r>
    </w:p>
    <w:p w14:paraId="66405DC4" w14:textId="01FD1EC7" w:rsidR="00794622" w:rsidRDefault="00794622">
      <w:r>
        <w:t>__________</w:t>
      </w:r>
      <w:r>
        <w:t>16d</w:t>
      </w:r>
    </w:p>
    <w:p w14:paraId="1CC3F925" w14:textId="0DCC023B" w:rsidR="00794622" w:rsidRDefault="00794622">
      <w:r>
        <w:t>__________</w:t>
      </w:r>
      <w:r>
        <w:t>16e</w:t>
      </w:r>
    </w:p>
    <w:p w14:paraId="7F440F07" w14:textId="77777777" w:rsidR="001162C1" w:rsidRDefault="001162C1"/>
    <w:p w14:paraId="1634A42A" w14:textId="77777777" w:rsidR="00794622" w:rsidRDefault="00794622"/>
    <w:p w14:paraId="6A8B0F35" w14:textId="77777777" w:rsidR="00794622" w:rsidRDefault="00794622"/>
    <w:p w14:paraId="0FCD2DA9" w14:textId="29CB7FC2" w:rsidR="00794622" w:rsidRDefault="00794622">
      <w:r>
        <w:t>_______Final Grade</w:t>
      </w:r>
    </w:p>
    <w:sectPr w:rsidR="00794622" w:rsidSect="001162C1">
      <w:pgSz w:w="12240" w:h="15840"/>
      <w:pgMar w:top="1440" w:right="1440" w:bottom="1440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2C1"/>
    <w:rsid w:val="00077F7A"/>
    <w:rsid w:val="001162C1"/>
    <w:rsid w:val="005E1E0A"/>
    <w:rsid w:val="006E1B87"/>
    <w:rsid w:val="00794622"/>
    <w:rsid w:val="00A81A04"/>
    <w:rsid w:val="00AE0934"/>
    <w:rsid w:val="00C1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ED60A"/>
  <w15:chartTrackingRefBased/>
  <w15:docId w15:val="{CDFFC6B1-15DE-4658-B58D-E8E600CF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62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2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2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2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2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2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2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2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2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2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2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2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2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2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2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2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2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62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6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2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62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6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62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62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62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2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2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62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Leiter</dc:creator>
  <cp:keywords/>
  <dc:description/>
  <cp:lastModifiedBy>Gary Leiter</cp:lastModifiedBy>
  <cp:revision>1</cp:revision>
  <dcterms:created xsi:type="dcterms:W3CDTF">2024-04-04T23:51:00Z</dcterms:created>
  <dcterms:modified xsi:type="dcterms:W3CDTF">2024-04-05T00:08:00Z</dcterms:modified>
</cp:coreProperties>
</file>